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3564D" w14:textId="1B5ABE96" w:rsidR="00E81173" w:rsidRPr="00433D90" w:rsidRDefault="00433D90" w:rsidP="00E81173">
      <w:pPr>
        <w:spacing w:before="150" w:after="150" w:line="240" w:lineRule="auto"/>
        <w:jc w:val="both"/>
        <w:outlineLvl w:val="1"/>
        <w:rPr>
          <w:rFonts w:ascii="Roboto" w:eastAsia="Times New Roman" w:hAnsi="Roboto" w:cs="Times New Roman"/>
          <w:caps/>
          <w:color w:val="000000"/>
          <w:sz w:val="36"/>
          <w:szCs w:val="36"/>
        </w:rPr>
      </w:pPr>
      <w:r w:rsidRPr="00433D90">
        <w:rPr>
          <w:rFonts w:ascii="Roboto" w:eastAsia="Times New Roman" w:hAnsi="Roboto" w:cs="Times New Roman"/>
          <w:color w:val="000000"/>
          <w:sz w:val="36"/>
          <w:szCs w:val="36"/>
        </w:rPr>
        <w:t>Mesurer votre tour de doigt à l'aide un fil</w:t>
      </w:r>
    </w:p>
    <w:tbl>
      <w:tblPr>
        <w:tblW w:w="9412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100"/>
        <w:gridCol w:w="4312"/>
      </w:tblGrid>
      <w:tr w:rsidR="00E81173" w:rsidRPr="00E81173" w14:paraId="46C990AE" w14:textId="77777777" w:rsidTr="00433D90">
        <w:tc>
          <w:tcPr>
            <w:tcW w:w="0" w:type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2082B6B8" w14:textId="2E59EE7F" w:rsidR="00E81173" w:rsidRPr="00E81173" w:rsidRDefault="00E81173" w:rsidP="00E81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17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922EED" wp14:editId="3CC00A5A">
                  <wp:extent cx="3048000" cy="1762125"/>
                  <wp:effectExtent l="0" t="0" r="0" b="9525"/>
                  <wp:docPr id="4" name="Image 4" descr="Méthode du f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éthode du f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51A87627" w14:textId="73E1C524" w:rsidR="00E81173" w:rsidRPr="00433D90" w:rsidRDefault="00E81173" w:rsidP="00E81173">
            <w:pPr>
              <w:spacing w:after="0" w:line="240" w:lineRule="auto"/>
              <w:jc w:val="both"/>
              <w:rPr>
                <w:rFonts w:ascii="Roboto" w:eastAsia="Times New Roman" w:hAnsi="Roboto" w:cs="Times New Roman"/>
              </w:rPr>
            </w:pPr>
            <w:r w:rsidRPr="00433D90">
              <w:rPr>
                <w:rFonts w:ascii="Roboto" w:eastAsia="Times New Roman" w:hAnsi="Roboto" w:cs="Times New Roman"/>
                <w:color w:val="333333"/>
              </w:rPr>
              <w:t>Étape 1 :</w:t>
            </w:r>
            <w:r w:rsidRPr="00433D90">
              <w:rPr>
                <w:rFonts w:ascii="Roboto" w:eastAsia="Times New Roman" w:hAnsi="Roboto" w:cs="Times New Roman"/>
              </w:rPr>
              <w:t> Prenez du fil et enroulez-le autour du doigt qui portera la bague. Plus précisément, faites 2 tours au niveau de la phalange qui accueillera votre future bague.</w:t>
            </w:r>
          </w:p>
        </w:tc>
      </w:tr>
      <w:tr w:rsidR="00E81173" w:rsidRPr="00E81173" w14:paraId="17F36D78" w14:textId="77777777" w:rsidTr="00433D90">
        <w:tc>
          <w:tcPr>
            <w:tcW w:w="0" w:type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3DC04D3C" w14:textId="6EE323F5" w:rsidR="00E81173" w:rsidRPr="00E81173" w:rsidRDefault="00E81173" w:rsidP="00E81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17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1F0254" wp14:editId="53188640">
                  <wp:extent cx="3048000" cy="1762125"/>
                  <wp:effectExtent l="0" t="0" r="0" b="9525"/>
                  <wp:docPr id="3" name="Image 3" descr="Marquage du f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rquage du f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155FD177" w14:textId="77777777" w:rsidR="00E81173" w:rsidRPr="00433D90" w:rsidRDefault="00E81173" w:rsidP="00E81173">
            <w:pPr>
              <w:spacing w:after="0" w:line="240" w:lineRule="auto"/>
              <w:rPr>
                <w:rFonts w:ascii="Roboto" w:eastAsia="Times New Roman" w:hAnsi="Roboto" w:cs="Times New Roman"/>
              </w:rPr>
            </w:pPr>
            <w:r w:rsidRPr="00433D90">
              <w:rPr>
                <w:rFonts w:ascii="Roboto" w:eastAsia="Times New Roman" w:hAnsi="Roboto" w:cs="Times New Roman"/>
                <w:color w:val="333333"/>
              </w:rPr>
              <w:t>Étape 2 :</w:t>
            </w:r>
            <w:r w:rsidRPr="00433D90">
              <w:rPr>
                <w:rFonts w:ascii="Roboto" w:eastAsia="Times New Roman" w:hAnsi="Roboto" w:cs="Times New Roman"/>
              </w:rPr>
              <w:t> Réaliser une marque visible à un point fixe, sur chacun des fils.</w:t>
            </w:r>
          </w:p>
        </w:tc>
      </w:tr>
      <w:tr w:rsidR="00E81173" w:rsidRPr="00E81173" w14:paraId="174879E9" w14:textId="77777777" w:rsidTr="00433D90">
        <w:tc>
          <w:tcPr>
            <w:tcW w:w="0" w:type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70BB40A6" w14:textId="7647DDA1" w:rsidR="00E81173" w:rsidRPr="00E81173" w:rsidRDefault="00E81173" w:rsidP="00E81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17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A92E41" wp14:editId="2FF21CCE">
                  <wp:extent cx="3048000" cy="1752600"/>
                  <wp:effectExtent l="0" t="0" r="0" b="0"/>
                  <wp:docPr id="2" name="Image 2" descr="Mesure du fil marqué, avec une rè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esure du fil marqué, avec une règ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5AAC1903" w14:textId="77777777" w:rsidR="00E81173" w:rsidRPr="00433D90" w:rsidRDefault="00E81173" w:rsidP="00E81173">
            <w:pPr>
              <w:spacing w:after="0" w:line="240" w:lineRule="auto"/>
              <w:jc w:val="both"/>
              <w:rPr>
                <w:rFonts w:ascii="Roboto" w:eastAsia="Times New Roman" w:hAnsi="Roboto" w:cs="Times New Roman"/>
              </w:rPr>
            </w:pPr>
            <w:r w:rsidRPr="00433D90">
              <w:rPr>
                <w:rFonts w:ascii="Roboto" w:eastAsia="Times New Roman" w:hAnsi="Roboto" w:cs="Times New Roman"/>
                <w:color w:val="333333"/>
              </w:rPr>
              <w:t>Étape 3 :</w:t>
            </w:r>
            <w:r w:rsidRPr="00433D90">
              <w:rPr>
                <w:rFonts w:ascii="Roboto" w:eastAsia="Times New Roman" w:hAnsi="Roboto" w:cs="Times New Roman"/>
              </w:rPr>
              <w:t> Une fois le fil déroulé, il vous suffit de mesurer la distance qui sépare les 2 points. Si la mesure est de </w:t>
            </w:r>
            <w:r w:rsidRPr="00433D90">
              <w:rPr>
                <w:rFonts w:ascii="Roboto" w:eastAsia="Times New Roman" w:hAnsi="Roboto" w:cs="Times New Roman"/>
                <w:color w:val="333333"/>
              </w:rPr>
              <w:t>5.4cm</w:t>
            </w:r>
            <w:r w:rsidRPr="00433D90">
              <w:rPr>
                <w:rFonts w:ascii="Roboto" w:eastAsia="Times New Roman" w:hAnsi="Roboto" w:cs="Times New Roman"/>
              </w:rPr>
              <w:t>, cela signifie que le tour de doigt est de </w:t>
            </w:r>
            <w:r w:rsidRPr="00433D90">
              <w:rPr>
                <w:rFonts w:ascii="Roboto" w:eastAsia="Times New Roman" w:hAnsi="Roboto" w:cs="Times New Roman"/>
                <w:color w:val="333333"/>
              </w:rPr>
              <w:t>54</w:t>
            </w:r>
            <w:r w:rsidRPr="00433D90">
              <w:rPr>
                <w:rFonts w:ascii="Roboto" w:eastAsia="Times New Roman" w:hAnsi="Roboto" w:cs="Times New Roman"/>
              </w:rPr>
              <w:t>. Réaliser l'expérience plusieurs fois afin d'obtenir un résultat fiable. Au besoin, faites la moyenne de vos résultats obtenus.</w:t>
            </w:r>
          </w:p>
        </w:tc>
      </w:tr>
    </w:tbl>
    <w:p w14:paraId="2B94CD86" w14:textId="77777777" w:rsidR="007C0A9E" w:rsidRDefault="007C0A9E" w:rsidP="00433D90">
      <w:pPr>
        <w:spacing w:before="120" w:after="120" w:line="240" w:lineRule="auto"/>
        <w:outlineLvl w:val="1"/>
      </w:pPr>
    </w:p>
    <w:sectPr w:rsidR="007C0A9E" w:rsidSect="00E81173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831D8"/>
    <w:multiLevelType w:val="multilevel"/>
    <w:tmpl w:val="E008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82C7B"/>
    <w:multiLevelType w:val="multilevel"/>
    <w:tmpl w:val="6B12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A3DFF"/>
    <w:multiLevelType w:val="multilevel"/>
    <w:tmpl w:val="46A6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995830"/>
    <w:multiLevelType w:val="multilevel"/>
    <w:tmpl w:val="DA78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7570DA"/>
    <w:multiLevelType w:val="multilevel"/>
    <w:tmpl w:val="52D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6A2CEC"/>
    <w:multiLevelType w:val="multilevel"/>
    <w:tmpl w:val="4ACA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347AC0"/>
    <w:multiLevelType w:val="multilevel"/>
    <w:tmpl w:val="D6C2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7E3F13"/>
    <w:multiLevelType w:val="multilevel"/>
    <w:tmpl w:val="1166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210C4E"/>
    <w:multiLevelType w:val="multilevel"/>
    <w:tmpl w:val="85FE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B27977"/>
    <w:multiLevelType w:val="multilevel"/>
    <w:tmpl w:val="1A1C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9A26FF"/>
    <w:multiLevelType w:val="multilevel"/>
    <w:tmpl w:val="9798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DA3672"/>
    <w:multiLevelType w:val="multilevel"/>
    <w:tmpl w:val="FBBE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10"/>
  </w:num>
  <w:num w:numId="7">
    <w:abstractNumId w:val="9"/>
  </w:num>
  <w:num w:numId="8">
    <w:abstractNumId w:val="11"/>
  </w:num>
  <w:num w:numId="9">
    <w:abstractNumId w:val="6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9B"/>
    <w:rsid w:val="00433D90"/>
    <w:rsid w:val="007703ED"/>
    <w:rsid w:val="007C0A9E"/>
    <w:rsid w:val="009D5C9B"/>
    <w:rsid w:val="00D8371B"/>
    <w:rsid w:val="00E8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0E3FC"/>
  <w15:chartTrackingRefBased/>
  <w15:docId w15:val="{FCB6D6EC-112E-4722-B97E-87497FCF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811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E811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E811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11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E8117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E8117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Normal"/>
    <w:rsid w:val="00E8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E81173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81173"/>
    <w:rPr>
      <w:color w:val="800080"/>
      <w:u w:val="single"/>
    </w:rPr>
  </w:style>
  <w:style w:type="character" w:styleId="lev">
    <w:name w:val="Strong"/>
    <w:basedOn w:val="Policepardfaut"/>
    <w:uiPriority w:val="22"/>
    <w:qFormat/>
    <w:rsid w:val="00E81173"/>
    <w:rPr>
      <w:b/>
      <w:bCs/>
    </w:rPr>
  </w:style>
  <w:style w:type="paragraph" w:customStyle="1" w:styleId="currency-cad">
    <w:name w:val="currency-cad"/>
    <w:basedOn w:val="Normal"/>
    <w:rsid w:val="00E8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cy-chf">
    <w:name w:val="currency-chf"/>
    <w:basedOn w:val="Normal"/>
    <w:rsid w:val="00E8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cy-usd">
    <w:name w:val="currency-usd"/>
    <w:basedOn w:val="Normal"/>
    <w:rsid w:val="00E8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y-account-link">
    <w:name w:val="my-account-link"/>
    <w:basedOn w:val="Normal"/>
    <w:rsid w:val="00E8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8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cebook-login-link-label">
    <w:name w:val="facebook-login-link-label"/>
    <w:basedOn w:val="Policepardfaut"/>
    <w:rsid w:val="00E81173"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E811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E81173"/>
    <w:rPr>
      <w:rFonts w:ascii="Arial" w:eastAsia="Times New Roman" w:hAnsi="Arial" w:cs="Arial"/>
      <w:vanish/>
      <w:sz w:val="16"/>
      <w:szCs w:val="16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E8117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E81173"/>
    <w:rPr>
      <w:rFonts w:ascii="Arial" w:eastAsia="Times New Roman" w:hAnsi="Arial" w:cs="Arial"/>
      <w:vanish/>
      <w:sz w:val="16"/>
      <w:szCs w:val="16"/>
    </w:rPr>
  </w:style>
  <w:style w:type="paragraph" w:customStyle="1" w:styleId="help-link">
    <w:name w:val="help-link"/>
    <w:basedOn w:val="Normal"/>
    <w:rsid w:val="00E8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se">
    <w:name w:val="base"/>
    <w:basedOn w:val="Policepardfaut"/>
    <w:rsid w:val="00E81173"/>
  </w:style>
  <w:style w:type="character" w:customStyle="1" w:styleId="text">
    <w:name w:val="text"/>
    <w:basedOn w:val="Policepardfaut"/>
    <w:rsid w:val="00E81173"/>
  </w:style>
  <w:style w:type="character" w:customStyle="1" w:styleId="sb-icon-search">
    <w:name w:val="sb-icon-search"/>
    <w:basedOn w:val="Policepardfaut"/>
    <w:rsid w:val="00E81173"/>
  </w:style>
  <w:style w:type="character" w:customStyle="1" w:styleId="icon-arrowlft">
    <w:name w:val="icon-arrowlft"/>
    <w:basedOn w:val="Policepardfaut"/>
    <w:rsid w:val="00E81173"/>
  </w:style>
  <w:style w:type="character" w:customStyle="1" w:styleId="menu-arrow">
    <w:name w:val="menu-arrow"/>
    <w:basedOn w:val="Policepardfaut"/>
    <w:rsid w:val="00E81173"/>
  </w:style>
  <w:style w:type="character" w:customStyle="1" w:styleId="undtxt">
    <w:name w:val="und_txt"/>
    <w:basedOn w:val="Policepardfaut"/>
    <w:rsid w:val="00E81173"/>
  </w:style>
  <w:style w:type="character" w:customStyle="1" w:styleId="close-btn">
    <w:name w:val="close-btn"/>
    <w:basedOn w:val="Policepardfaut"/>
    <w:rsid w:val="00E81173"/>
  </w:style>
  <w:style w:type="character" w:customStyle="1" w:styleId="icon-uparrow">
    <w:name w:val="icon-uparrow"/>
    <w:basedOn w:val="Policepardfaut"/>
    <w:rsid w:val="00E81173"/>
  </w:style>
  <w:style w:type="paragraph" w:customStyle="1" w:styleId="item">
    <w:name w:val="item"/>
    <w:basedOn w:val="Normal"/>
    <w:rsid w:val="00E8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intrest">
    <w:name w:val="pintrest"/>
    <w:basedOn w:val="Normal"/>
    <w:rsid w:val="00E8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witter">
    <w:name w:val="twitter"/>
    <w:basedOn w:val="Normal"/>
    <w:rsid w:val="00E8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on-twitter">
    <w:name w:val="icon-twitter"/>
    <w:basedOn w:val="Policepardfaut"/>
    <w:rsid w:val="00E81173"/>
  </w:style>
  <w:style w:type="paragraph" w:customStyle="1" w:styleId="facebook">
    <w:name w:val="facebook"/>
    <w:basedOn w:val="Normal"/>
    <w:rsid w:val="00E8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on-facebook2">
    <w:name w:val="icon-facebook2"/>
    <w:basedOn w:val="Policepardfaut"/>
    <w:rsid w:val="00E81173"/>
  </w:style>
  <w:style w:type="paragraph" w:customStyle="1" w:styleId="youtube">
    <w:name w:val="youtube"/>
    <w:basedOn w:val="Normal"/>
    <w:rsid w:val="00E8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ssfeed">
    <w:name w:val="rss_feed"/>
    <w:basedOn w:val="Normal"/>
    <w:rsid w:val="00E8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on-feed2">
    <w:name w:val="icon-feed2"/>
    <w:basedOn w:val="Policepardfaut"/>
    <w:rsid w:val="00E81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0" w:color="EBEBEB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0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38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619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2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15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12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10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775989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467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8044635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46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BEBEB"/>
                    <w:bottom w:val="none" w:sz="0" w:space="0" w:color="auto"/>
                    <w:right w:val="none" w:sz="0" w:space="0" w:color="auto"/>
                  </w:divBdr>
                </w:div>
                <w:div w:id="10782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BEBEB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90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6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23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789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9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41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43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37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665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1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8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13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31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6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0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45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93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1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14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75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5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8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8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0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1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854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69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3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6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5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7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0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47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5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2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69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26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9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56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52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4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0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49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905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7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48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91159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24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8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6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0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720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8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8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92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1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67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3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99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73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53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67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4891081">
                  <w:marLeft w:val="0"/>
                  <w:marRight w:val="0"/>
                  <w:marTop w:val="0"/>
                  <w:marBottom w:val="0"/>
                  <w:divBdr>
                    <w:top w:val="single" w:sz="6" w:space="19" w:color="335A85"/>
                    <w:left w:val="none" w:sz="0" w:space="0" w:color="auto"/>
                    <w:bottom w:val="single" w:sz="6" w:space="19" w:color="335A85"/>
                    <w:right w:val="none" w:sz="0" w:space="0" w:color="auto"/>
                  </w:divBdr>
                  <w:divsChild>
                    <w:div w:id="6896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357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05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84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656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96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</dc:creator>
  <cp:keywords/>
  <dc:description/>
  <cp:lastModifiedBy>Yumi</cp:lastModifiedBy>
  <cp:revision>4</cp:revision>
  <dcterms:created xsi:type="dcterms:W3CDTF">2021-01-01T21:15:00Z</dcterms:created>
  <dcterms:modified xsi:type="dcterms:W3CDTF">2021-02-10T11:41:00Z</dcterms:modified>
</cp:coreProperties>
</file>